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70BAC" w14:textId="2BC3EA51" w:rsidR="00DF3500" w:rsidRPr="00552D51" w:rsidRDefault="00DF3500" w:rsidP="00552D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52D51">
        <w:rPr>
          <w:rFonts w:ascii="Times New Roman" w:hAnsi="Times New Roman" w:cs="Times New Roman"/>
          <w:b/>
          <w:sz w:val="24"/>
          <w:szCs w:val="24"/>
        </w:rPr>
        <w:t>VILNIAUS KOLEGIJOS AGROTECHNOLOGIJŲ FAKULTETAS</w:t>
      </w:r>
    </w:p>
    <w:p w14:paraId="36CC8117" w14:textId="59E43CDF" w:rsidR="00DF3500" w:rsidRPr="00552D51" w:rsidRDefault="00DF3500" w:rsidP="00552D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D51">
        <w:rPr>
          <w:rFonts w:ascii="Times New Roman" w:hAnsi="Times New Roman" w:cs="Times New Roman"/>
          <w:b/>
          <w:sz w:val="24"/>
          <w:szCs w:val="24"/>
        </w:rPr>
        <w:t>KRAŠTOTVARKOS IR AGROVERSLO TECHNOLOGIJŲ KATEDRA</w:t>
      </w:r>
    </w:p>
    <w:p w14:paraId="4794EC6A" w14:textId="77777777" w:rsidR="00552D51" w:rsidRPr="00552D51" w:rsidRDefault="00DF3500" w:rsidP="00552D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Studijų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programos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Agroverslo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technologijos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studentų</w:t>
      </w:r>
      <w:proofErr w:type="spellEnd"/>
    </w:p>
    <w:p w14:paraId="2033AD37" w14:textId="77777777" w:rsidR="00552D51" w:rsidRDefault="00DF3500" w:rsidP="00552D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baigiamųjų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darbų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probleminio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tyrimo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lauko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52D51">
        <w:rPr>
          <w:rFonts w:ascii="Times New Roman" w:hAnsi="Times New Roman" w:cs="Times New Roman"/>
          <w:b/>
          <w:sz w:val="24"/>
          <w:szCs w:val="24"/>
        </w:rPr>
        <w:t>sritys</w:t>
      </w:r>
      <w:proofErr w:type="spellEnd"/>
      <w:r w:rsidRPr="00552D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D4B1D6" w14:textId="32AFE011" w:rsidR="00DF3500" w:rsidRPr="00552D51" w:rsidRDefault="00DF3500" w:rsidP="00552D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D51">
        <w:rPr>
          <w:rFonts w:ascii="Times New Roman" w:hAnsi="Times New Roman" w:cs="Times New Roman"/>
          <w:b/>
          <w:sz w:val="24"/>
          <w:szCs w:val="24"/>
        </w:rPr>
        <w:t>2026-2027 m. m.</w:t>
      </w:r>
    </w:p>
    <w:p w14:paraId="49938EBC" w14:textId="77777777" w:rsidR="00DF3500" w:rsidRPr="00552D51" w:rsidRDefault="00DF3500" w:rsidP="00DF35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1F6806" w14:textId="77777777" w:rsidR="00DF3500" w:rsidRDefault="00DF3500">
      <w:pPr>
        <w:rPr>
          <w:rFonts w:ascii="Times New Roman" w:hAnsi="Times New Roman" w:cs="Times New Roman"/>
          <w:sz w:val="24"/>
          <w:szCs w:val="24"/>
        </w:rPr>
      </w:pPr>
      <w:r w:rsidRPr="00DF350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Augalininkystės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gyulininkystės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inžinerinių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sistemų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agroverslo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aplinkoje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37FE7F" w14:textId="77777777" w:rsidR="00DF3500" w:rsidRDefault="00DF3500">
      <w:pPr>
        <w:rPr>
          <w:rFonts w:ascii="Times New Roman" w:hAnsi="Times New Roman" w:cs="Times New Roman"/>
          <w:sz w:val="24"/>
          <w:szCs w:val="24"/>
        </w:rPr>
      </w:pPr>
      <w:r w:rsidRPr="00DF350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Augalininkystės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technologijų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agroverslo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aplinkoje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F9597D" w14:textId="77777777" w:rsidR="00DF3500" w:rsidRDefault="00DF3500">
      <w:pPr>
        <w:rPr>
          <w:rFonts w:ascii="Times New Roman" w:hAnsi="Times New Roman" w:cs="Times New Roman"/>
          <w:sz w:val="24"/>
          <w:szCs w:val="24"/>
        </w:rPr>
      </w:pPr>
      <w:r w:rsidRPr="00DF350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Gyvulininkystės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technologijų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agroverslo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aplinkoje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746DE7" w14:textId="712B08B1" w:rsidR="00CF461A" w:rsidRPr="00DF3500" w:rsidRDefault="00DF3500">
      <w:pPr>
        <w:rPr>
          <w:rFonts w:ascii="Times New Roman" w:hAnsi="Times New Roman" w:cs="Times New Roman"/>
          <w:sz w:val="24"/>
          <w:szCs w:val="24"/>
        </w:rPr>
      </w:pPr>
      <w:r w:rsidRPr="00DF350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Ūkio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sistemų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taikymas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agroverslo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500">
        <w:rPr>
          <w:rFonts w:ascii="Times New Roman" w:hAnsi="Times New Roman" w:cs="Times New Roman"/>
          <w:sz w:val="24"/>
          <w:szCs w:val="24"/>
        </w:rPr>
        <w:t>aplinkoje</w:t>
      </w:r>
      <w:proofErr w:type="spellEnd"/>
      <w:r w:rsidRPr="00DF3500">
        <w:rPr>
          <w:rFonts w:ascii="Times New Roman" w:hAnsi="Times New Roman" w:cs="Times New Roman"/>
          <w:sz w:val="24"/>
          <w:szCs w:val="24"/>
        </w:rPr>
        <w:t>.</w:t>
      </w:r>
    </w:p>
    <w:sectPr w:rsidR="00CF461A" w:rsidRPr="00DF3500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89"/>
    <w:rsid w:val="00552D51"/>
    <w:rsid w:val="00A0381E"/>
    <w:rsid w:val="00A82AD0"/>
    <w:rsid w:val="00A85889"/>
    <w:rsid w:val="00CF461A"/>
    <w:rsid w:val="00D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23C8"/>
  <w15:chartTrackingRefBased/>
  <w15:docId w15:val="{6BFB721D-AC6C-4283-8A64-FA47206D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VK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Palaitytė</dc:creator>
  <cp:keywords/>
  <dc:description/>
  <cp:lastModifiedBy>Rolandas Norkūnas</cp:lastModifiedBy>
  <cp:revision>2</cp:revision>
  <dcterms:created xsi:type="dcterms:W3CDTF">2026-10-27T09:18:00Z</dcterms:created>
  <dcterms:modified xsi:type="dcterms:W3CDTF">2026-10-27T09:18:00Z</dcterms:modified>
</cp:coreProperties>
</file>